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02147F" w14:paraId="12ADCB52" w14:textId="77777777" w:rsidTr="000C4F1F">
        <w:tc>
          <w:tcPr>
            <w:tcW w:w="9062" w:type="dxa"/>
            <w:gridSpan w:val="2"/>
          </w:tcPr>
          <w:p w14:paraId="19CAC329" w14:textId="77777777" w:rsidR="00950142" w:rsidRPr="0002147F" w:rsidRDefault="00950142" w:rsidP="00F4677B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Opplysninger om foretaket som gir tilbud (</w:t>
            </w:r>
            <w:r w:rsidR="00F4677B" w:rsidRPr="0002147F">
              <w:rPr>
                <w:rFonts w:ascii="Arial" w:hAnsi="Arial" w:cs="Arial"/>
              </w:rPr>
              <w:t>L</w:t>
            </w:r>
            <w:r w:rsidRPr="0002147F">
              <w:rPr>
                <w:rFonts w:ascii="Arial" w:hAnsi="Arial" w:cs="Arial"/>
              </w:rPr>
              <w:t>everandøren)</w:t>
            </w:r>
          </w:p>
        </w:tc>
      </w:tr>
      <w:tr w:rsidR="00950142" w:rsidRPr="0002147F" w14:paraId="3211BC17" w14:textId="77777777" w:rsidTr="000C4F1F">
        <w:tc>
          <w:tcPr>
            <w:tcW w:w="3539" w:type="dxa"/>
          </w:tcPr>
          <w:p w14:paraId="305DD0F2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02147F">
              <w:rPr>
                <w:rFonts w:ascii="Arial" w:hAnsi="Arial" w:cs="Arial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1A25AAAF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42DD5236" w14:textId="77777777" w:rsidTr="000C4F1F">
        <w:tc>
          <w:tcPr>
            <w:tcW w:w="3539" w:type="dxa"/>
          </w:tcPr>
          <w:p w14:paraId="6D6980E4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0382900F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66EF9B97" w14:textId="77777777" w:rsidTr="000C4F1F">
        <w:tc>
          <w:tcPr>
            <w:tcW w:w="3539" w:type="dxa"/>
          </w:tcPr>
          <w:p w14:paraId="3FA7B563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FE673A7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2F7940E7" w14:textId="77777777" w:rsidTr="000C4F1F">
        <w:tc>
          <w:tcPr>
            <w:tcW w:w="3539" w:type="dxa"/>
          </w:tcPr>
          <w:p w14:paraId="1130EC77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14:paraId="1CEC4755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1DFAAB62" w14:textId="77777777" w:rsidTr="000C4F1F">
        <w:tc>
          <w:tcPr>
            <w:tcW w:w="3539" w:type="dxa"/>
          </w:tcPr>
          <w:p w14:paraId="59BB9A29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14:paraId="0D15F23C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3D2A4F90" w14:textId="77777777" w:rsidTr="000C4F1F">
        <w:tc>
          <w:tcPr>
            <w:tcW w:w="3539" w:type="dxa"/>
          </w:tcPr>
          <w:p w14:paraId="348DA24C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Land</w:t>
            </w:r>
          </w:p>
        </w:tc>
        <w:tc>
          <w:tcPr>
            <w:tcW w:w="5523" w:type="dxa"/>
          </w:tcPr>
          <w:p w14:paraId="38981354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1B3B1D2F" w14:textId="77777777" w:rsidR="00950142" w:rsidRPr="0002147F" w:rsidRDefault="00950142" w:rsidP="00950142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2147F" w14:paraId="0940734B" w14:textId="77777777" w:rsidTr="000C4F1F">
        <w:tc>
          <w:tcPr>
            <w:tcW w:w="9062" w:type="dxa"/>
            <w:gridSpan w:val="2"/>
          </w:tcPr>
          <w:p w14:paraId="45DB4DB2" w14:textId="77777777" w:rsidR="00292B50" w:rsidRPr="0002147F" w:rsidRDefault="00292B50" w:rsidP="00F4677B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Opplysning</w:t>
            </w:r>
            <w:r w:rsidR="00837B17" w:rsidRPr="0002147F">
              <w:rPr>
                <w:rFonts w:ascii="Arial" w:hAnsi="Arial" w:cs="Arial"/>
              </w:rPr>
              <w:t>e</w:t>
            </w:r>
            <w:r w:rsidR="005F0D36" w:rsidRPr="0002147F">
              <w:rPr>
                <w:rFonts w:ascii="Arial" w:hAnsi="Arial" w:cs="Arial"/>
              </w:rPr>
              <w:t>r om foretaket som gir støtte (</w:t>
            </w:r>
            <w:r w:rsidR="00F4677B" w:rsidRPr="0002147F">
              <w:rPr>
                <w:rFonts w:ascii="Arial" w:hAnsi="Arial" w:cs="Arial"/>
              </w:rPr>
              <w:t>L</w:t>
            </w:r>
            <w:r w:rsidR="005F0D36" w:rsidRPr="0002147F">
              <w:rPr>
                <w:rFonts w:ascii="Arial" w:hAnsi="Arial" w:cs="Arial"/>
              </w:rPr>
              <w:t>everandørens samarbeidspartner)</w:t>
            </w:r>
          </w:p>
        </w:tc>
      </w:tr>
      <w:tr w:rsidR="00292B50" w:rsidRPr="0002147F" w14:paraId="71C87011" w14:textId="77777777" w:rsidTr="000C4F1F">
        <w:tc>
          <w:tcPr>
            <w:tcW w:w="3539" w:type="dxa"/>
          </w:tcPr>
          <w:p w14:paraId="0893BE9E" w14:textId="77777777" w:rsidR="00292B50" w:rsidRPr="0002147F" w:rsidRDefault="00837B17" w:rsidP="000C4F1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02147F">
              <w:rPr>
                <w:rFonts w:ascii="Arial" w:hAnsi="Arial" w:cs="Arial"/>
                <w:szCs w:val="20"/>
              </w:rPr>
              <w:t>Navnet</w:t>
            </w:r>
            <w:r w:rsidR="00292B50" w:rsidRPr="0002147F">
              <w:rPr>
                <w:rFonts w:ascii="Arial" w:hAnsi="Arial" w:cs="Arial"/>
                <w:szCs w:val="20"/>
              </w:rPr>
              <w:t xml:space="preserve"> på </w:t>
            </w:r>
            <w:r w:rsidRPr="0002147F">
              <w:rPr>
                <w:rFonts w:ascii="Arial" w:hAnsi="Arial" w:cs="Arial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270479FC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2686F2AB" w14:textId="77777777" w:rsidTr="000C4F1F">
        <w:tc>
          <w:tcPr>
            <w:tcW w:w="3539" w:type="dxa"/>
          </w:tcPr>
          <w:p w14:paraId="31802CDE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D4621A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7DA8FD2B" w14:textId="77777777" w:rsidTr="000C4F1F">
        <w:tc>
          <w:tcPr>
            <w:tcW w:w="3539" w:type="dxa"/>
          </w:tcPr>
          <w:p w14:paraId="22185786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AE27B82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4C438505" w14:textId="77777777" w:rsidTr="000C4F1F">
        <w:tc>
          <w:tcPr>
            <w:tcW w:w="3539" w:type="dxa"/>
          </w:tcPr>
          <w:p w14:paraId="57055DB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14:paraId="03EA3D6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3F43DE6F" w14:textId="77777777" w:rsidTr="000C4F1F">
        <w:tc>
          <w:tcPr>
            <w:tcW w:w="3539" w:type="dxa"/>
          </w:tcPr>
          <w:p w14:paraId="5552E569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14:paraId="6837C9C1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692F5F" w:rsidRPr="0002147F" w14:paraId="19AC4716" w14:textId="77777777" w:rsidTr="000C4F1F">
        <w:tc>
          <w:tcPr>
            <w:tcW w:w="3539" w:type="dxa"/>
          </w:tcPr>
          <w:p w14:paraId="29B922B0" w14:textId="77777777" w:rsidR="00692F5F" w:rsidRPr="0002147F" w:rsidRDefault="00692F5F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Land</w:t>
            </w:r>
          </w:p>
        </w:tc>
        <w:tc>
          <w:tcPr>
            <w:tcW w:w="5523" w:type="dxa"/>
          </w:tcPr>
          <w:p w14:paraId="3E749606" w14:textId="77777777" w:rsidR="00692F5F" w:rsidRPr="0002147F" w:rsidRDefault="00692F5F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012FE7D8" w14:textId="77777777" w:rsidR="005F0D36" w:rsidRPr="0002147F" w:rsidRDefault="005F0D36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02147F" w14:paraId="502F423C" w14:textId="77777777" w:rsidTr="000C4F1F">
        <w:trPr>
          <w:cantSplit/>
        </w:trPr>
        <w:tc>
          <w:tcPr>
            <w:tcW w:w="9062" w:type="dxa"/>
            <w:gridSpan w:val="2"/>
          </w:tcPr>
          <w:p w14:paraId="25DDFC92" w14:textId="77777777" w:rsidR="00A25880" w:rsidRPr="0002147F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Erklæring og signatur</w:t>
            </w:r>
            <w:r w:rsidR="005F0D36" w:rsidRPr="0002147F">
              <w:rPr>
                <w:rFonts w:ascii="Arial" w:hAnsi="Arial" w:cs="Arial"/>
              </w:rPr>
              <w:t xml:space="preserve"> på vegne av foretaket som gir støtte</w:t>
            </w:r>
          </w:p>
        </w:tc>
      </w:tr>
      <w:tr w:rsidR="00A25880" w:rsidRPr="0002147F" w14:paraId="01960C3A" w14:textId="77777777" w:rsidTr="000C4F1F">
        <w:trPr>
          <w:cantSplit/>
        </w:trPr>
        <w:tc>
          <w:tcPr>
            <w:tcW w:w="9062" w:type="dxa"/>
            <w:gridSpan w:val="2"/>
          </w:tcPr>
          <w:p w14:paraId="400CCAEE" w14:textId="77777777" w:rsidR="00A25880" w:rsidRPr="0002147F" w:rsidRDefault="005F0D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02147F">
              <w:rPr>
                <w:rFonts w:ascii="Arial" w:hAnsi="Arial" w:cs="Arial"/>
              </w:rPr>
              <w:t xml:space="preserve"> i konkurransen </w:t>
            </w:r>
            <w:r w:rsidR="00082CB4" w:rsidRPr="0002147F">
              <w:rPr>
                <w:rFonts w:ascii="Arial" w:hAnsi="Arial" w:cs="Arial"/>
              </w:rPr>
              <w:t xml:space="preserve">om </w:t>
            </w:r>
            <w:r w:rsidR="00D4683F" w:rsidRPr="0002147F">
              <w:rPr>
                <w:rFonts w:ascii="Arial" w:hAnsi="Arial" w:cs="Arial"/>
              </w:rPr>
              <w:t>den angitt anskaffelsen.</w:t>
            </w:r>
          </w:p>
          <w:p w14:paraId="45D1E76D" w14:textId="77777777" w:rsidR="0082118C" w:rsidRPr="0002147F" w:rsidRDefault="0082118C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20A807B5" w14:textId="77777777" w:rsidR="00B82BE1" w:rsidRPr="0002147F" w:rsidRDefault="00B82BE1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 xml:space="preserve">Forpliktelsen gjelder følgende; </w:t>
            </w:r>
          </w:p>
          <w:p w14:paraId="693C6CB0" w14:textId="77777777" w:rsidR="00B82BE1" w:rsidRPr="0002147F" w:rsidRDefault="00B82BE1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4E229625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Økonomisk og finansiell kapasitet</w:t>
            </w:r>
          </w:p>
          <w:p w14:paraId="1FE6ED19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Tekniske og faglige kvalifikasjoner</w:t>
            </w:r>
            <w:r w:rsidR="000C75B3" w:rsidRPr="0002147F">
              <w:rPr>
                <w:rFonts w:ascii="Arial" w:hAnsi="Arial" w:cs="Arial"/>
                <w:szCs w:val="24"/>
              </w:rPr>
              <w:t xml:space="preserve"> (herunder kapasitet)</w:t>
            </w:r>
          </w:p>
          <w:p w14:paraId="7922A1E2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t>Spesifiser:</w:t>
            </w:r>
          </w:p>
          <w:p w14:paraId="40A95815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</w:p>
          <w:p w14:paraId="3BA4F692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Annet</w:t>
            </w:r>
          </w:p>
          <w:p w14:paraId="429409D1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t>Spesifiser:</w:t>
            </w:r>
          </w:p>
          <w:p w14:paraId="44497B68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2100E83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 xml:space="preserve">Vi bekrefter samtidig oppfyllelse av de obligatoriske krav og kvalifikasjonskrav som angitt i konkurransegrunnlaget og kan legge frem dokumentasjon på kort varsel. </w:t>
            </w:r>
          </w:p>
          <w:p w14:paraId="4D09873D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</w:tc>
      </w:tr>
      <w:tr w:rsidR="00A25880" w:rsidRPr="0002147F" w14:paraId="0DF4ECDD" w14:textId="77777777" w:rsidTr="000C4F1F">
        <w:trPr>
          <w:cantSplit/>
        </w:trPr>
        <w:tc>
          <w:tcPr>
            <w:tcW w:w="3539" w:type="dxa"/>
          </w:tcPr>
          <w:p w14:paraId="745FB11C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161A672D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A25880" w:rsidRPr="0002147F" w14:paraId="102E6F1E" w14:textId="77777777" w:rsidTr="000C4F1F">
        <w:trPr>
          <w:cantSplit/>
          <w:trHeight w:val="610"/>
        </w:trPr>
        <w:tc>
          <w:tcPr>
            <w:tcW w:w="3539" w:type="dxa"/>
          </w:tcPr>
          <w:p w14:paraId="082F80A7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21673A25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06984EC" w14:textId="77777777" w:rsidR="00D735C0" w:rsidRPr="0002147F" w:rsidRDefault="00D735C0" w:rsidP="002F1C6F">
      <w:pPr>
        <w:rPr>
          <w:rFonts w:ascii="Arial" w:hAnsi="Arial" w:cs="Arial"/>
        </w:rPr>
      </w:pPr>
    </w:p>
    <w:sectPr w:rsidR="00D735C0" w:rsidRPr="0002147F" w:rsidSect="005C28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2A4C6" w14:textId="77777777" w:rsidR="009A0C62" w:rsidRDefault="009A0C62" w:rsidP="00D0516F">
      <w:pPr>
        <w:spacing w:after="0"/>
      </w:pPr>
      <w:r>
        <w:separator/>
      </w:r>
    </w:p>
  </w:endnote>
  <w:endnote w:type="continuationSeparator" w:id="0">
    <w:p w14:paraId="31DD8935" w14:textId="77777777" w:rsidR="009A0C62" w:rsidRDefault="009A0C62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2B6B" w14:textId="77777777" w:rsidR="00977675" w:rsidRDefault="0097767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15B46" w14:textId="77777777" w:rsidR="00977675" w:rsidRDefault="0097767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92C3" w14:textId="77777777" w:rsidR="00977675" w:rsidRDefault="0097767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FA9E8" w14:textId="77777777" w:rsidR="009A0C62" w:rsidRDefault="009A0C62" w:rsidP="00D0516F">
      <w:pPr>
        <w:spacing w:after="0"/>
      </w:pPr>
      <w:r>
        <w:separator/>
      </w:r>
    </w:p>
  </w:footnote>
  <w:footnote w:type="continuationSeparator" w:id="0">
    <w:p w14:paraId="7F5EC5DB" w14:textId="77777777" w:rsidR="009A0C62" w:rsidRDefault="009A0C62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A0A3" w14:textId="77777777" w:rsidR="00977675" w:rsidRDefault="0097767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706C3" w14:textId="2CAB3E6F" w:rsidR="00977675" w:rsidRPr="00977675" w:rsidRDefault="002F1C6F" w:rsidP="00977675">
    <w:pPr>
      <w:spacing w:after="0"/>
      <w:rPr>
        <w:rFonts w:ascii="Arial" w:eastAsia="Times New Roman" w:hAnsi="Arial" w:cs="Arial"/>
        <w:sz w:val="22"/>
        <w:lang w:eastAsia="nb-NO"/>
      </w:rPr>
    </w:pPr>
    <w:r w:rsidRPr="00DB4ACD">
      <w:rPr>
        <w:rFonts w:cs="Arial"/>
        <w:sz w:val="22"/>
      </w:rPr>
      <w:t xml:space="preserve">Forpliktelseserklæring </w:t>
    </w:r>
    <w:r w:rsidR="00DB4ACD" w:rsidRPr="00DB4ACD">
      <w:rPr>
        <w:rFonts w:cs="Arial"/>
        <w:sz w:val="22"/>
      </w:rPr>
      <w:t>–</w:t>
    </w:r>
    <w:hyperlink r:id="rId1" w:tgtFrame="topmain" w:tooltip="Klikk her for å komme til startsiden for ANSK-26-0103: RA Trepleie" w:history="1">
      <w:r w:rsidR="00977675" w:rsidRPr="00977675">
        <w:rPr>
          <w:rFonts w:ascii="Arial" w:eastAsia="Times New Roman" w:hAnsi="Arial" w:cs="Arial"/>
          <w:sz w:val="22"/>
          <w:lang w:eastAsia="nb-NO"/>
        </w:rPr>
        <w:t>ANSK-26-0103: RA Trepleie</w:t>
      </w:r>
    </w:hyperlink>
  </w:p>
  <w:p w14:paraId="31C2B1BF" w14:textId="60DCB434" w:rsidR="00977675" w:rsidRPr="00977675" w:rsidRDefault="00977675" w:rsidP="00977675">
    <w:pPr>
      <w:spacing w:after="0"/>
      <w:rPr>
        <w:rFonts w:ascii="Vani" w:eastAsia="Times New Roman" w:hAnsi="Vani" w:cs="Vani"/>
        <w:sz w:val="21"/>
        <w:szCs w:val="21"/>
        <w:lang w:eastAsia="nb-NO"/>
      </w:rPr>
    </w:pPr>
  </w:p>
  <w:p w14:paraId="6EC3F16A" w14:textId="36F012E6" w:rsidR="00F10BE0" w:rsidRPr="00977675" w:rsidRDefault="00F10BE0" w:rsidP="00F10BE0">
    <w:pPr>
      <w:pStyle w:val="Overskrift1"/>
      <w:rPr>
        <w:rFonts w:ascii="Vani" w:hAnsi="Vani" w:cs="Vani"/>
        <w:color w:val="FF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1584" w14:textId="77777777" w:rsidR="00977675" w:rsidRDefault="0097767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984822">
    <w:abstractNumId w:val="0"/>
  </w:num>
  <w:num w:numId="2" w16cid:durableId="517934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5F"/>
    <w:rsid w:val="00011CC7"/>
    <w:rsid w:val="000130B7"/>
    <w:rsid w:val="000135C1"/>
    <w:rsid w:val="0002147F"/>
    <w:rsid w:val="000224C6"/>
    <w:rsid w:val="00031E32"/>
    <w:rsid w:val="00032256"/>
    <w:rsid w:val="00045D14"/>
    <w:rsid w:val="000536F2"/>
    <w:rsid w:val="00066643"/>
    <w:rsid w:val="0007059B"/>
    <w:rsid w:val="0008072D"/>
    <w:rsid w:val="00082CB4"/>
    <w:rsid w:val="00084AC6"/>
    <w:rsid w:val="000960CA"/>
    <w:rsid w:val="000A4F22"/>
    <w:rsid w:val="000B21D5"/>
    <w:rsid w:val="000C0017"/>
    <w:rsid w:val="000C4F1F"/>
    <w:rsid w:val="000C637A"/>
    <w:rsid w:val="000C75B3"/>
    <w:rsid w:val="000E24F7"/>
    <w:rsid w:val="00110F2F"/>
    <w:rsid w:val="0011766A"/>
    <w:rsid w:val="0012691A"/>
    <w:rsid w:val="001331D1"/>
    <w:rsid w:val="00145C58"/>
    <w:rsid w:val="0015489C"/>
    <w:rsid w:val="00166BFB"/>
    <w:rsid w:val="00171257"/>
    <w:rsid w:val="00181BFB"/>
    <w:rsid w:val="0019675F"/>
    <w:rsid w:val="00197397"/>
    <w:rsid w:val="001A7258"/>
    <w:rsid w:val="001B212C"/>
    <w:rsid w:val="001B22E6"/>
    <w:rsid w:val="001B6A83"/>
    <w:rsid w:val="001C2F47"/>
    <w:rsid w:val="001C7251"/>
    <w:rsid w:val="001D0AA3"/>
    <w:rsid w:val="001D24BF"/>
    <w:rsid w:val="001D2774"/>
    <w:rsid w:val="001D7C77"/>
    <w:rsid w:val="002059B0"/>
    <w:rsid w:val="002077F9"/>
    <w:rsid w:val="00214A75"/>
    <w:rsid w:val="00216D57"/>
    <w:rsid w:val="00232D03"/>
    <w:rsid w:val="00234E9A"/>
    <w:rsid w:val="002377AA"/>
    <w:rsid w:val="00240311"/>
    <w:rsid w:val="002458A4"/>
    <w:rsid w:val="002667CF"/>
    <w:rsid w:val="00273C80"/>
    <w:rsid w:val="00276C03"/>
    <w:rsid w:val="00290D3E"/>
    <w:rsid w:val="00292B50"/>
    <w:rsid w:val="00292D7F"/>
    <w:rsid w:val="002A2E60"/>
    <w:rsid w:val="002D561C"/>
    <w:rsid w:val="002E0050"/>
    <w:rsid w:val="002E22A4"/>
    <w:rsid w:val="002E522C"/>
    <w:rsid w:val="002F1C6F"/>
    <w:rsid w:val="002F3386"/>
    <w:rsid w:val="002F5E1E"/>
    <w:rsid w:val="0030618D"/>
    <w:rsid w:val="00306CDF"/>
    <w:rsid w:val="00317CA8"/>
    <w:rsid w:val="00324E65"/>
    <w:rsid w:val="003418B2"/>
    <w:rsid w:val="00341CCF"/>
    <w:rsid w:val="00355352"/>
    <w:rsid w:val="003569E1"/>
    <w:rsid w:val="0038351B"/>
    <w:rsid w:val="003A69AC"/>
    <w:rsid w:val="003C524A"/>
    <w:rsid w:val="003F41DF"/>
    <w:rsid w:val="003F4D60"/>
    <w:rsid w:val="003F6455"/>
    <w:rsid w:val="00400622"/>
    <w:rsid w:val="00413D47"/>
    <w:rsid w:val="00427C96"/>
    <w:rsid w:val="0043335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F2744"/>
    <w:rsid w:val="00502E43"/>
    <w:rsid w:val="00534BF6"/>
    <w:rsid w:val="005368B1"/>
    <w:rsid w:val="00544EF3"/>
    <w:rsid w:val="00547F8E"/>
    <w:rsid w:val="00553344"/>
    <w:rsid w:val="00582583"/>
    <w:rsid w:val="005B44CD"/>
    <w:rsid w:val="005C287C"/>
    <w:rsid w:val="005C288D"/>
    <w:rsid w:val="005C52D7"/>
    <w:rsid w:val="005D0CDD"/>
    <w:rsid w:val="005D15A1"/>
    <w:rsid w:val="005D571A"/>
    <w:rsid w:val="005D5AC8"/>
    <w:rsid w:val="005E182E"/>
    <w:rsid w:val="005F0D36"/>
    <w:rsid w:val="005F40C6"/>
    <w:rsid w:val="005F56D1"/>
    <w:rsid w:val="0060013A"/>
    <w:rsid w:val="00603482"/>
    <w:rsid w:val="00613C44"/>
    <w:rsid w:val="0061418E"/>
    <w:rsid w:val="006153AE"/>
    <w:rsid w:val="00617F73"/>
    <w:rsid w:val="006252D7"/>
    <w:rsid w:val="00627FDD"/>
    <w:rsid w:val="00635838"/>
    <w:rsid w:val="00650575"/>
    <w:rsid w:val="00652396"/>
    <w:rsid w:val="00654FC0"/>
    <w:rsid w:val="00663093"/>
    <w:rsid w:val="00667F0C"/>
    <w:rsid w:val="006756D8"/>
    <w:rsid w:val="00681B5E"/>
    <w:rsid w:val="006875EB"/>
    <w:rsid w:val="00692F5F"/>
    <w:rsid w:val="006A36A4"/>
    <w:rsid w:val="006B13E0"/>
    <w:rsid w:val="006C5BC2"/>
    <w:rsid w:val="006C7EE7"/>
    <w:rsid w:val="006D7743"/>
    <w:rsid w:val="006F0697"/>
    <w:rsid w:val="006F5083"/>
    <w:rsid w:val="0071236D"/>
    <w:rsid w:val="0071323B"/>
    <w:rsid w:val="00726A36"/>
    <w:rsid w:val="00756DC4"/>
    <w:rsid w:val="00761C2C"/>
    <w:rsid w:val="00762827"/>
    <w:rsid w:val="00772DF8"/>
    <w:rsid w:val="007757E5"/>
    <w:rsid w:val="007A1214"/>
    <w:rsid w:val="007A6203"/>
    <w:rsid w:val="007B077C"/>
    <w:rsid w:val="007B6D6F"/>
    <w:rsid w:val="007D78A6"/>
    <w:rsid w:val="007F1D45"/>
    <w:rsid w:val="007F27B9"/>
    <w:rsid w:val="007F4558"/>
    <w:rsid w:val="008073A1"/>
    <w:rsid w:val="00812716"/>
    <w:rsid w:val="00816C6D"/>
    <w:rsid w:val="0082118C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D17DD"/>
    <w:rsid w:val="008F18FE"/>
    <w:rsid w:val="008F3D04"/>
    <w:rsid w:val="0090048A"/>
    <w:rsid w:val="00904D51"/>
    <w:rsid w:val="009113DC"/>
    <w:rsid w:val="00916695"/>
    <w:rsid w:val="00935E32"/>
    <w:rsid w:val="00950142"/>
    <w:rsid w:val="00952A41"/>
    <w:rsid w:val="00957810"/>
    <w:rsid w:val="00957DC6"/>
    <w:rsid w:val="00961416"/>
    <w:rsid w:val="00964F13"/>
    <w:rsid w:val="00970678"/>
    <w:rsid w:val="0097169F"/>
    <w:rsid w:val="00973951"/>
    <w:rsid w:val="00977675"/>
    <w:rsid w:val="00990C1E"/>
    <w:rsid w:val="009A0C62"/>
    <w:rsid w:val="009C7452"/>
    <w:rsid w:val="009D34CB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94BA8"/>
    <w:rsid w:val="00AD1386"/>
    <w:rsid w:val="00AE397A"/>
    <w:rsid w:val="00AE55EE"/>
    <w:rsid w:val="00AF7548"/>
    <w:rsid w:val="00B1014E"/>
    <w:rsid w:val="00B37FBF"/>
    <w:rsid w:val="00B56F8C"/>
    <w:rsid w:val="00B62369"/>
    <w:rsid w:val="00B70120"/>
    <w:rsid w:val="00B735C4"/>
    <w:rsid w:val="00B80872"/>
    <w:rsid w:val="00B82BE1"/>
    <w:rsid w:val="00BA74E2"/>
    <w:rsid w:val="00BB65C2"/>
    <w:rsid w:val="00BB73AB"/>
    <w:rsid w:val="00BD002B"/>
    <w:rsid w:val="00BD284E"/>
    <w:rsid w:val="00BE5B3C"/>
    <w:rsid w:val="00BE6FDE"/>
    <w:rsid w:val="00BF4B3E"/>
    <w:rsid w:val="00BF636D"/>
    <w:rsid w:val="00C01A86"/>
    <w:rsid w:val="00C11269"/>
    <w:rsid w:val="00C24867"/>
    <w:rsid w:val="00C252E0"/>
    <w:rsid w:val="00C30D50"/>
    <w:rsid w:val="00C40019"/>
    <w:rsid w:val="00C52B74"/>
    <w:rsid w:val="00C77885"/>
    <w:rsid w:val="00C82222"/>
    <w:rsid w:val="00C84186"/>
    <w:rsid w:val="00C93E73"/>
    <w:rsid w:val="00C941FB"/>
    <w:rsid w:val="00C94BE5"/>
    <w:rsid w:val="00C964C6"/>
    <w:rsid w:val="00C97A59"/>
    <w:rsid w:val="00CA04B3"/>
    <w:rsid w:val="00CA1F2A"/>
    <w:rsid w:val="00CC1A24"/>
    <w:rsid w:val="00CC39D8"/>
    <w:rsid w:val="00CD23A5"/>
    <w:rsid w:val="00CE6070"/>
    <w:rsid w:val="00CE6C12"/>
    <w:rsid w:val="00CF3A91"/>
    <w:rsid w:val="00CF5915"/>
    <w:rsid w:val="00D0516F"/>
    <w:rsid w:val="00D052DF"/>
    <w:rsid w:val="00D254CB"/>
    <w:rsid w:val="00D36F1A"/>
    <w:rsid w:val="00D407DF"/>
    <w:rsid w:val="00D465F4"/>
    <w:rsid w:val="00D4683F"/>
    <w:rsid w:val="00D52378"/>
    <w:rsid w:val="00D54828"/>
    <w:rsid w:val="00D64E36"/>
    <w:rsid w:val="00D735C0"/>
    <w:rsid w:val="00D822A7"/>
    <w:rsid w:val="00D82D49"/>
    <w:rsid w:val="00D855AB"/>
    <w:rsid w:val="00D904BC"/>
    <w:rsid w:val="00D922BF"/>
    <w:rsid w:val="00D93377"/>
    <w:rsid w:val="00D978F1"/>
    <w:rsid w:val="00DB1FCF"/>
    <w:rsid w:val="00DB4ACD"/>
    <w:rsid w:val="00DC6732"/>
    <w:rsid w:val="00E05E7A"/>
    <w:rsid w:val="00E17D09"/>
    <w:rsid w:val="00E270B6"/>
    <w:rsid w:val="00E27629"/>
    <w:rsid w:val="00E31CC9"/>
    <w:rsid w:val="00E4234C"/>
    <w:rsid w:val="00E53839"/>
    <w:rsid w:val="00E56992"/>
    <w:rsid w:val="00E575ED"/>
    <w:rsid w:val="00E63F73"/>
    <w:rsid w:val="00E72F6B"/>
    <w:rsid w:val="00E872E3"/>
    <w:rsid w:val="00E91647"/>
    <w:rsid w:val="00E97618"/>
    <w:rsid w:val="00EA343B"/>
    <w:rsid w:val="00ED0D2E"/>
    <w:rsid w:val="00ED5130"/>
    <w:rsid w:val="00ED71AD"/>
    <w:rsid w:val="00EE236A"/>
    <w:rsid w:val="00EE6DCF"/>
    <w:rsid w:val="00F00BBF"/>
    <w:rsid w:val="00F030EE"/>
    <w:rsid w:val="00F10BE0"/>
    <w:rsid w:val="00F10FB7"/>
    <w:rsid w:val="00F128A2"/>
    <w:rsid w:val="00F14B0B"/>
    <w:rsid w:val="00F32434"/>
    <w:rsid w:val="00F324D2"/>
    <w:rsid w:val="00F32E48"/>
    <w:rsid w:val="00F3656D"/>
    <w:rsid w:val="00F4677B"/>
    <w:rsid w:val="00F5689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6472E"/>
  <w15:chartTrackingRefBased/>
  <w15:docId w15:val="{F73DFF2A-8ABD-4A5A-AFDC-6EDE948D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5F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675F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675F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19675F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19675F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196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19675F"/>
    <w:rPr>
      <w:color w:val="808080"/>
    </w:rPr>
  </w:style>
  <w:style w:type="paragraph" w:styleId="Listeavsnitt">
    <w:name w:val="List Paragraph"/>
    <w:basedOn w:val="Normal"/>
    <w:uiPriority w:val="34"/>
    <w:qFormat/>
    <w:rsid w:val="0019675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19675F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19675F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1967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9675F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19675F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967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19675F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67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19675F"/>
    <w:rPr>
      <w:rFonts w:ascii="Segoe UI" w:hAnsi="Segoe UI" w:cs="Segoe UI"/>
      <w:sz w:val="18"/>
      <w:szCs w:val="18"/>
      <w:lang w:eastAsia="en-US"/>
    </w:rPr>
  </w:style>
  <w:style w:type="character" w:styleId="Hyperkobling">
    <w:name w:val="Hyperlink"/>
    <w:basedOn w:val="Standardskriftforavsnitt"/>
    <w:uiPriority w:val="99"/>
    <w:semiHidden/>
    <w:unhideWhenUsed/>
    <w:rsid w:val="009776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tendsign.no/buyer/frame_loaded_project.asp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9560162B6FA4C9D9ABEB599EABA66" ma:contentTypeVersion="6" ma:contentTypeDescription="Opprett et nytt dokument." ma:contentTypeScope="" ma:versionID="c3c8c824f891a7b13d7ee515632e8d01">
  <xsd:schema xmlns:xsd="http://www.w3.org/2001/XMLSchema" xmlns:xs="http://www.w3.org/2001/XMLSchema" xmlns:p="http://schemas.microsoft.com/office/2006/metadata/properties" xmlns:ns2="1e69af62-a1dc-4ff0-9e3d-7c742043b88f" xmlns:ns3="61655872-2f50-4ca2-8e7a-4bd63c15881b" targetNamespace="http://schemas.microsoft.com/office/2006/metadata/properties" ma:root="true" ma:fieldsID="d700742dcef2d76228c1e48681856c3c" ns2:_="" ns3:_="">
    <xsd:import namespace="1e69af62-a1dc-4ff0-9e3d-7c742043b88f"/>
    <xsd:import namespace="61655872-2f50-4ca2-8e7a-4bd63c1588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9af62-a1dc-4ff0-9e3d-7c742043b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55872-2f50-4ca2-8e7a-4bd63c15881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1655872-2f50-4ca2-8e7a-4bd63c15881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4C196F3-AD83-425C-857F-82619F9783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0C8F1C-C1B3-4080-B201-7D22938554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14607-A3DD-4C5B-BCA6-7B5FFF516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9af62-a1dc-4ff0-9e3d-7c742043b88f"/>
    <ds:schemaRef ds:uri="61655872-2f50-4ca2-8e7a-4bd63c15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1DAF5C-F4EE-4109-8148-8A30FB900AD1}">
  <ds:schemaRefs>
    <ds:schemaRef ds:uri="http://schemas.microsoft.com/office/2006/metadata/properties"/>
    <ds:schemaRef ds:uri="http://schemas.microsoft.com/office/infopath/2007/PartnerControls"/>
    <ds:schemaRef ds:uri="61655872-2f50-4ca2-8e7a-4bd63c15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908</Characters>
  <Application>Microsoft Office Word</Application>
  <DocSecurity>0</DocSecurity>
  <Lines>7</Lines>
  <Paragraphs>2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Kanwal Tabassam Aziz</dc:creator>
  <cp:keywords/>
  <dc:description/>
  <cp:lastModifiedBy>Kanwal Tabassam Aziz</cp:lastModifiedBy>
  <cp:revision>2</cp:revision>
  <dcterms:created xsi:type="dcterms:W3CDTF">2026-05-11T08:46:00Z</dcterms:created>
  <dcterms:modified xsi:type="dcterms:W3CDTF">2026-05-11T08:46:00Z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0x01010018A9560162B6FA4C9D9ABEB599EABA66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70300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